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E5BE" w14:textId="2082F890" w:rsidR="009C1E9C" w:rsidRDefault="00411727" w:rsidP="00FB77A7">
      <w:pPr>
        <w:jc w:val="center"/>
        <w:rPr>
          <w:b/>
          <w:bCs/>
          <w:color w:val="E36C0A" w:themeColor="accent6" w:themeShade="BF"/>
          <w:sz w:val="28"/>
          <w:szCs w:val="28"/>
        </w:rPr>
      </w:pPr>
      <w:r>
        <w:rPr>
          <w:b/>
          <w:bCs/>
          <w:color w:val="E36C0A" w:themeColor="accent6" w:themeShade="BF"/>
          <w:sz w:val="28"/>
          <w:szCs w:val="28"/>
        </w:rPr>
        <w:t>Сравнительный анализ</w:t>
      </w:r>
      <w:r w:rsidR="009C1E9C" w:rsidRPr="00411727">
        <w:rPr>
          <w:b/>
          <w:bCs/>
          <w:color w:val="E36C0A" w:themeColor="accent6" w:themeShade="BF"/>
          <w:sz w:val="28"/>
          <w:szCs w:val="28"/>
        </w:rPr>
        <w:t xml:space="preserve"> сдачи ЕГ</w:t>
      </w:r>
      <w:r w:rsidR="006F71CD">
        <w:rPr>
          <w:b/>
          <w:bCs/>
          <w:color w:val="E36C0A" w:themeColor="accent6" w:themeShade="BF"/>
          <w:sz w:val="28"/>
          <w:szCs w:val="28"/>
        </w:rPr>
        <w:t xml:space="preserve">Э по русскому </w:t>
      </w:r>
      <w:proofErr w:type="gramStart"/>
      <w:r w:rsidR="006F71CD">
        <w:rPr>
          <w:b/>
          <w:bCs/>
          <w:color w:val="E36C0A" w:themeColor="accent6" w:themeShade="BF"/>
          <w:sz w:val="28"/>
          <w:szCs w:val="28"/>
        </w:rPr>
        <w:t>языку  в</w:t>
      </w:r>
      <w:proofErr w:type="gramEnd"/>
      <w:r w:rsidR="006F71CD">
        <w:rPr>
          <w:b/>
          <w:bCs/>
          <w:color w:val="E36C0A" w:themeColor="accent6" w:themeShade="BF"/>
          <w:sz w:val="28"/>
          <w:szCs w:val="28"/>
        </w:rPr>
        <w:t xml:space="preserve"> период </w:t>
      </w:r>
      <w:proofErr w:type="gramStart"/>
      <w:r w:rsidR="006F71CD">
        <w:rPr>
          <w:b/>
          <w:bCs/>
          <w:color w:val="E36C0A" w:themeColor="accent6" w:themeShade="BF"/>
          <w:sz w:val="28"/>
          <w:szCs w:val="28"/>
        </w:rPr>
        <w:t>с  2023</w:t>
      </w:r>
      <w:proofErr w:type="gramEnd"/>
      <w:r w:rsidR="006F71CD">
        <w:rPr>
          <w:b/>
          <w:bCs/>
          <w:color w:val="E36C0A" w:themeColor="accent6" w:themeShade="BF"/>
          <w:sz w:val="28"/>
          <w:szCs w:val="28"/>
        </w:rPr>
        <w:t xml:space="preserve"> по 2025</w:t>
      </w:r>
      <w:r w:rsidR="009C1E9C" w:rsidRPr="00411727">
        <w:rPr>
          <w:b/>
          <w:bCs/>
          <w:color w:val="E36C0A" w:themeColor="accent6" w:themeShade="BF"/>
          <w:sz w:val="28"/>
          <w:szCs w:val="28"/>
        </w:rPr>
        <w:t xml:space="preserve"> годы</w:t>
      </w:r>
    </w:p>
    <w:p w14:paraId="32CBE58D" w14:textId="77777777" w:rsidR="00DD01BB" w:rsidRPr="00411727" w:rsidRDefault="00DD01BB" w:rsidP="00FB77A7">
      <w:pPr>
        <w:jc w:val="center"/>
        <w:rPr>
          <w:b/>
          <w:bCs/>
          <w:color w:val="E36C0A" w:themeColor="accent6" w:themeShade="BF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85"/>
        <w:gridCol w:w="901"/>
        <w:gridCol w:w="1152"/>
        <w:gridCol w:w="1017"/>
        <w:gridCol w:w="6"/>
        <w:gridCol w:w="987"/>
        <w:gridCol w:w="885"/>
        <w:gridCol w:w="957"/>
        <w:gridCol w:w="993"/>
        <w:gridCol w:w="992"/>
        <w:gridCol w:w="6"/>
        <w:gridCol w:w="844"/>
        <w:gridCol w:w="993"/>
        <w:gridCol w:w="850"/>
        <w:gridCol w:w="992"/>
        <w:gridCol w:w="993"/>
        <w:gridCol w:w="6"/>
      </w:tblGrid>
      <w:tr w:rsidR="009C1E9C" w14:paraId="4380E5C3" w14:textId="77777777" w:rsidTr="00DD01BB">
        <w:tc>
          <w:tcPr>
            <w:tcW w:w="4778" w:type="dxa"/>
            <w:gridSpan w:val="6"/>
          </w:tcPr>
          <w:p w14:paraId="4380E5C0" w14:textId="14781FF4" w:rsidR="009C1E9C" w:rsidRDefault="00C538BC" w:rsidP="00EF51B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2023</w:t>
            </w:r>
          </w:p>
        </w:tc>
        <w:tc>
          <w:tcPr>
            <w:tcW w:w="4820" w:type="dxa"/>
            <w:gridSpan w:val="6"/>
          </w:tcPr>
          <w:p w14:paraId="4380E5C1" w14:textId="5F6E9307" w:rsidR="009C1E9C" w:rsidRDefault="009C1E9C" w:rsidP="00EF51B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411727">
              <w:rPr>
                <w:b/>
                <w:bCs/>
                <w:sz w:val="28"/>
                <w:szCs w:val="28"/>
              </w:rPr>
              <w:t>2</w:t>
            </w:r>
            <w:r w:rsidR="00997CA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78" w:type="dxa"/>
            <w:gridSpan w:val="6"/>
          </w:tcPr>
          <w:p w14:paraId="4380E5C2" w14:textId="300B6702" w:rsidR="009C1E9C" w:rsidRDefault="009C1E9C" w:rsidP="00EF51B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</w:t>
            </w:r>
            <w:r w:rsidR="00997CA9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9C1E9C" w:rsidRPr="001C7878" w14:paraId="4380E5EA" w14:textId="77777777" w:rsidTr="00DD01BB">
        <w:trPr>
          <w:gridAfter w:val="1"/>
          <w:wAfter w:w="6" w:type="dxa"/>
          <w:trHeight w:val="1506"/>
        </w:trPr>
        <w:tc>
          <w:tcPr>
            <w:tcW w:w="817" w:type="dxa"/>
          </w:tcPr>
          <w:p w14:paraId="4380E5C4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Кол-</w:t>
            </w:r>
          </w:p>
          <w:p w14:paraId="4380E5C5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во уч-ся</w:t>
            </w:r>
          </w:p>
          <w:p w14:paraId="4380E5C6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85" w:type="dxa"/>
          </w:tcPr>
          <w:p w14:paraId="4380E5C7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  <w:p w14:paraId="4380E5C8" w14:textId="77777777" w:rsidR="009C1E9C" w:rsidRPr="001C7878" w:rsidRDefault="007E03DB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100-73</w:t>
            </w:r>
          </w:p>
          <w:p w14:paraId="4380E5C9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баллов</w:t>
            </w:r>
          </w:p>
        </w:tc>
        <w:tc>
          <w:tcPr>
            <w:tcW w:w="901" w:type="dxa"/>
          </w:tcPr>
          <w:p w14:paraId="4380E5CA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  <w:p w14:paraId="4380E5CB" w14:textId="77777777" w:rsidR="009C1E9C" w:rsidRPr="001C7878" w:rsidRDefault="007E03DB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72-57</w:t>
            </w:r>
          </w:p>
          <w:p w14:paraId="4380E5CC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баллов</w:t>
            </w:r>
          </w:p>
        </w:tc>
        <w:tc>
          <w:tcPr>
            <w:tcW w:w="1152" w:type="dxa"/>
          </w:tcPr>
          <w:p w14:paraId="4380E5CD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  <w:p w14:paraId="4380E5CE" w14:textId="77777777" w:rsidR="009C1E9C" w:rsidRPr="001C7878" w:rsidRDefault="007E03DB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56 -23</w:t>
            </w:r>
          </w:p>
          <w:p w14:paraId="4380E5CF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баллов</w:t>
            </w:r>
          </w:p>
        </w:tc>
        <w:tc>
          <w:tcPr>
            <w:tcW w:w="1017" w:type="dxa"/>
          </w:tcPr>
          <w:p w14:paraId="4380E5D0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Не прошли порог</w:t>
            </w:r>
          </w:p>
        </w:tc>
        <w:tc>
          <w:tcPr>
            <w:tcW w:w="993" w:type="dxa"/>
            <w:gridSpan w:val="2"/>
          </w:tcPr>
          <w:p w14:paraId="4380E5D1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Кол-во</w:t>
            </w:r>
          </w:p>
          <w:p w14:paraId="4380E5D2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уч-ся</w:t>
            </w:r>
          </w:p>
        </w:tc>
        <w:tc>
          <w:tcPr>
            <w:tcW w:w="885" w:type="dxa"/>
          </w:tcPr>
          <w:p w14:paraId="4380E5D3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  <w:p w14:paraId="4380E5D4" w14:textId="77777777" w:rsidR="009C1E9C" w:rsidRPr="001C7878" w:rsidRDefault="006F71CD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100-73</w:t>
            </w:r>
          </w:p>
          <w:p w14:paraId="4380E5D5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баллов</w:t>
            </w:r>
          </w:p>
        </w:tc>
        <w:tc>
          <w:tcPr>
            <w:tcW w:w="957" w:type="dxa"/>
          </w:tcPr>
          <w:p w14:paraId="4380E5D6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  <w:p w14:paraId="4380E5D7" w14:textId="77777777" w:rsidR="009C1E9C" w:rsidRPr="001C7878" w:rsidRDefault="006F71CD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72 -57</w:t>
            </w:r>
          </w:p>
          <w:p w14:paraId="4380E5D8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баллов</w:t>
            </w:r>
          </w:p>
        </w:tc>
        <w:tc>
          <w:tcPr>
            <w:tcW w:w="993" w:type="dxa"/>
          </w:tcPr>
          <w:p w14:paraId="4380E5D9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  <w:p w14:paraId="4380E5DA" w14:textId="77777777" w:rsidR="009C1E9C" w:rsidRPr="001C7878" w:rsidRDefault="006F71CD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 xml:space="preserve">56 </w:t>
            </w:r>
            <w:r w:rsidR="009C1E9C" w:rsidRPr="001C7878">
              <w:rPr>
                <w:bCs/>
                <w:sz w:val="20"/>
                <w:szCs w:val="20"/>
              </w:rPr>
              <w:t>-</w:t>
            </w:r>
            <w:r w:rsidRPr="001C7878">
              <w:rPr>
                <w:bCs/>
                <w:sz w:val="20"/>
                <w:szCs w:val="20"/>
              </w:rPr>
              <w:t xml:space="preserve"> 23</w:t>
            </w:r>
          </w:p>
          <w:p w14:paraId="4380E5DB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баллов</w:t>
            </w:r>
          </w:p>
        </w:tc>
        <w:tc>
          <w:tcPr>
            <w:tcW w:w="992" w:type="dxa"/>
          </w:tcPr>
          <w:p w14:paraId="4380E5DC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Не прошли порог</w:t>
            </w:r>
          </w:p>
        </w:tc>
        <w:tc>
          <w:tcPr>
            <w:tcW w:w="850" w:type="dxa"/>
            <w:gridSpan w:val="2"/>
          </w:tcPr>
          <w:p w14:paraId="4380E5DD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Кол-во</w:t>
            </w:r>
          </w:p>
          <w:p w14:paraId="4380E5DE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Уч-ся</w:t>
            </w:r>
          </w:p>
        </w:tc>
        <w:tc>
          <w:tcPr>
            <w:tcW w:w="993" w:type="dxa"/>
          </w:tcPr>
          <w:p w14:paraId="4380E5DF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  <w:p w14:paraId="4380E5E0" w14:textId="77777777" w:rsidR="009C1E9C" w:rsidRPr="001C7878" w:rsidRDefault="007E03DB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100-73</w:t>
            </w:r>
          </w:p>
          <w:p w14:paraId="4380E5E1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баллов</w:t>
            </w:r>
          </w:p>
        </w:tc>
        <w:tc>
          <w:tcPr>
            <w:tcW w:w="850" w:type="dxa"/>
          </w:tcPr>
          <w:p w14:paraId="4380E5E2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  <w:p w14:paraId="4380E5E3" w14:textId="77777777" w:rsidR="009C1E9C" w:rsidRPr="001C7878" w:rsidRDefault="007E03DB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72-57</w:t>
            </w:r>
          </w:p>
          <w:p w14:paraId="4380E5E4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баллов</w:t>
            </w:r>
          </w:p>
        </w:tc>
        <w:tc>
          <w:tcPr>
            <w:tcW w:w="992" w:type="dxa"/>
          </w:tcPr>
          <w:p w14:paraId="4380E5E5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  <w:p w14:paraId="4380E5E6" w14:textId="77777777" w:rsidR="009C1E9C" w:rsidRPr="001C7878" w:rsidRDefault="007E03DB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 xml:space="preserve">56 </w:t>
            </w:r>
            <w:r w:rsidR="009C1E9C" w:rsidRPr="001C7878">
              <w:rPr>
                <w:bCs/>
                <w:sz w:val="20"/>
                <w:szCs w:val="20"/>
              </w:rPr>
              <w:t>-</w:t>
            </w:r>
            <w:r w:rsidRPr="001C7878">
              <w:rPr>
                <w:bCs/>
                <w:sz w:val="20"/>
                <w:szCs w:val="20"/>
              </w:rPr>
              <w:t xml:space="preserve"> 23</w:t>
            </w:r>
          </w:p>
          <w:p w14:paraId="4380E5E7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баллов</w:t>
            </w:r>
          </w:p>
        </w:tc>
        <w:tc>
          <w:tcPr>
            <w:tcW w:w="993" w:type="dxa"/>
          </w:tcPr>
          <w:p w14:paraId="4380E5E8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</w:p>
          <w:p w14:paraId="4380E5E9" w14:textId="77777777" w:rsidR="009C1E9C" w:rsidRPr="001C7878" w:rsidRDefault="009C1E9C" w:rsidP="00E61339">
            <w:pPr>
              <w:jc w:val="center"/>
              <w:rPr>
                <w:bCs/>
                <w:sz w:val="20"/>
                <w:szCs w:val="20"/>
              </w:rPr>
            </w:pPr>
            <w:r w:rsidRPr="001C7878">
              <w:rPr>
                <w:bCs/>
                <w:sz w:val="20"/>
                <w:szCs w:val="20"/>
              </w:rPr>
              <w:t>Не прошли порог</w:t>
            </w:r>
          </w:p>
        </w:tc>
      </w:tr>
      <w:tr w:rsidR="009C1E9C" w:rsidRPr="006F71CD" w14:paraId="4380E5FA" w14:textId="77777777" w:rsidTr="00DD01BB">
        <w:trPr>
          <w:gridAfter w:val="1"/>
          <w:wAfter w:w="6" w:type="dxa"/>
        </w:trPr>
        <w:tc>
          <w:tcPr>
            <w:tcW w:w="817" w:type="dxa"/>
          </w:tcPr>
          <w:p w14:paraId="4380E5EB" w14:textId="77777777" w:rsidR="009C1E9C" w:rsidRPr="006F71CD" w:rsidRDefault="006F71CD" w:rsidP="00DD0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885" w:type="dxa"/>
          </w:tcPr>
          <w:p w14:paraId="4380E5EC" w14:textId="727E639B" w:rsidR="009C1E9C" w:rsidRPr="006F71CD" w:rsidRDefault="006F71CD" w:rsidP="00DD0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01" w:type="dxa"/>
          </w:tcPr>
          <w:p w14:paraId="4380E5ED" w14:textId="75C032B5" w:rsidR="009C1E9C" w:rsidRPr="006F71CD" w:rsidRDefault="006F71CD" w:rsidP="00DD0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52" w:type="dxa"/>
          </w:tcPr>
          <w:p w14:paraId="4380E5EE" w14:textId="69663E44" w:rsidR="009C1E9C" w:rsidRPr="006F71CD" w:rsidRDefault="006F71CD" w:rsidP="00DD0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017" w:type="dxa"/>
          </w:tcPr>
          <w:p w14:paraId="4380E5EF" w14:textId="126FA1EE" w:rsidR="009C1E9C" w:rsidRPr="006F71CD" w:rsidRDefault="00C538BC" w:rsidP="00DD0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2"/>
          </w:tcPr>
          <w:p w14:paraId="4380E5F0" w14:textId="77777777" w:rsidR="009C1E9C" w:rsidRPr="006F71CD" w:rsidRDefault="00DA735E" w:rsidP="00DD01BB">
            <w:pPr>
              <w:jc w:val="center"/>
              <w:rPr>
                <w:sz w:val="28"/>
                <w:szCs w:val="28"/>
              </w:rPr>
            </w:pPr>
            <w:r w:rsidRPr="006F71CD">
              <w:rPr>
                <w:sz w:val="28"/>
                <w:szCs w:val="28"/>
              </w:rPr>
              <w:t>95</w:t>
            </w:r>
          </w:p>
        </w:tc>
        <w:tc>
          <w:tcPr>
            <w:tcW w:w="885" w:type="dxa"/>
          </w:tcPr>
          <w:p w14:paraId="4380E5F1" w14:textId="77777777" w:rsidR="009C1E9C" w:rsidRPr="006F71CD" w:rsidRDefault="00DA735E" w:rsidP="00DD01BB">
            <w:pPr>
              <w:jc w:val="center"/>
              <w:rPr>
                <w:sz w:val="28"/>
                <w:szCs w:val="28"/>
              </w:rPr>
            </w:pPr>
            <w:r w:rsidRPr="006F71CD">
              <w:rPr>
                <w:sz w:val="28"/>
                <w:szCs w:val="28"/>
              </w:rPr>
              <w:t>24</w:t>
            </w:r>
          </w:p>
        </w:tc>
        <w:tc>
          <w:tcPr>
            <w:tcW w:w="957" w:type="dxa"/>
          </w:tcPr>
          <w:p w14:paraId="4380E5F2" w14:textId="77777777" w:rsidR="009C1E9C" w:rsidRPr="006F71CD" w:rsidRDefault="00DA735E" w:rsidP="00DD01BB">
            <w:pPr>
              <w:jc w:val="center"/>
              <w:rPr>
                <w:sz w:val="28"/>
                <w:szCs w:val="28"/>
              </w:rPr>
            </w:pPr>
            <w:r w:rsidRPr="006F71CD">
              <w:rPr>
                <w:sz w:val="28"/>
                <w:szCs w:val="28"/>
              </w:rPr>
              <w:t>37</w:t>
            </w:r>
          </w:p>
        </w:tc>
        <w:tc>
          <w:tcPr>
            <w:tcW w:w="993" w:type="dxa"/>
          </w:tcPr>
          <w:p w14:paraId="4380E5F3" w14:textId="5FA3D82A" w:rsidR="009C1E9C" w:rsidRPr="006F71CD" w:rsidRDefault="00DA735E" w:rsidP="00DD01BB">
            <w:pPr>
              <w:jc w:val="center"/>
              <w:rPr>
                <w:sz w:val="28"/>
                <w:szCs w:val="28"/>
              </w:rPr>
            </w:pPr>
            <w:r w:rsidRPr="006F71CD">
              <w:rPr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14:paraId="4380E5F4" w14:textId="2BA89FA5" w:rsidR="009C1E9C" w:rsidRPr="006F71CD" w:rsidRDefault="00C538BC" w:rsidP="00DD0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</w:tcPr>
          <w:p w14:paraId="4380E5F5" w14:textId="7F01555A" w:rsidR="009C1E9C" w:rsidRPr="006F71CD" w:rsidRDefault="009E6F4E" w:rsidP="00DD0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993" w:type="dxa"/>
          </w:tcPr>
          <w:p w14:paraId="4380E5F6" w14:textId="71346AC8" w:rsidR="009C1E9C" w:rsidRPr="006F71CD" w:rsidRDefault="007E03DB" w:rsidP="00DD01BB">
            <w:pPr>
              <w:jc w:val="center"/>
              <w:rPr>
                <w:sz w:val="28"/>
                <w:szCs w:val="28"/>
              </w:rPr>
            </w:pPr>
            <w:r w:rsidRPr="006F71CD">
              <w:rPr>
                <w:sz w:val="28"/>
                <w:szCs w:val="28"/>
              </w:rPr>
              <w:t>28</w:t>
            </w:r>
          </w:p>
        </w:tc>
        <w:tc>
          <w:tcPr>
            <w:tcW w:w="850" w:type="dxa"/>
          </w:tcPr>
          <w:p w14:paraId="4380E5F7" w14:textId="02F17C10" w:rsidR="009C1E9C" w:rsidRPr="006F71CD" w:rsidRDefault="009E6F4E" w:rsidP="00DD0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92" w:type="dxa"/>
          </w:tcPr>
          <w:p w14:paraId="4380E5F8" w14:textId="0531199A" w:rsidR="009C1E9C" w:rsidRPr="006F71CD" w:rsidRDefault="007E03DB" w:rsidP="00DD01BB">
            <w:pPr>
              <w:jc w:val="center"/>
              <w:rPr>
                <w:sz w:val="28"/>
                <w:szCs w:val="28"/>
              </w:rPr>
            </w:pPr>
            <w:r w:rsidRPr="006F71CD">
              <w:rPr>
                <w:sz w:val="28"/>
                <w:szCs w:val="28"/>
              </w:rPr>
              <w:t>3</w:t>
            </w:r>
            <w:r w:rsidR="009E6F4E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4380E5F9" w14:textId="47AFEDBB" w:rsidR="009C1E9C" w:rsidRPr="006F71CD" w:rsidRDefault="001C7878" w:rsidP="00DD0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4380E5FB" w14:textId="77777777" w:rsidR="009C1E9C" w:rsidRPr="006F71CD" w:rsidRDefault="009C1E9C" w:rsidP="009C1E9C">
      <w:pPr>
        <w:rPr>
          <w:sz w:val="28"/>
          <w:szCs w:val="28"/>
        </w:rPr>
      </w:pPr>
    </w:p>
    <w:p w14:paraId="4380E5FC" w14:textId="77777777" w:rsidR="009C1E9C" w:rsidRDefault="009C1E9C" w:rsidP="00C538BC">
      <w:pPr>
        <w:pStyle w:val="a4"/>
      </w:pPr>
      <w:r w:rsidRPr="008028A9">
        <w:t xml:space="preserve">Успеваемость – 100%                         </w:t>
      </w:r>
      <w:r w:rsidR="00411727">
        <w:t xml:space="preserve">                </w:t>
      </w:r>
      <w:r w:rsidR="00C538BC">
        <w:t xml:space="preserve">                     Успеваемость – 10</w:t>
      </w:r>
      <w:r w:rsidRPr="008028A9">
        <w:t xml:space="preserve">0%                         </w:t>
      </w:r>
      <w:r w:rsidR="00411727">
        <w:t xml:space="preserve">                                                      </w:t>
      </w:r>
      <w:r w:rsidR="00C538BC">
        <w:t xml:space="preserve"> </w:t>
      </w:r>
      <w:r w:rsidR="00411727">
        <w:t xml:space="preserve"> </w:t>
      </w:r>
      <w:r w:rsidR="00C538BC">
        <w:t xml:space="preserve"> </w:t>
      </w:r>
      <w:r w:rsidR="00411727">
        <w:t>Успеваемость – 100%</w:t>
      </w:r>
    </w:p>
    <w:p w14:paraId="4380E5FD" w14:textId="77777777" w:rsidR="009C1E9C" w:rsidRDefault="00C538BC" w:rsidP="00C538BC">
      <w:pPr>
        <w:pStyle w:val="a4"/>
      </w:pPr>
      <w:r>
        <w:t>Качество – 59</w:t>
      </w:r>
      <w:r w:rsidR="009C1E9C">
        <w:t xml:space="preserve"> %                                </w:t>
      </w:r>
      <w:r w:rsidR="00411727">
        <w:t xml:space="preserve">                             </w:t>
      </w:r>
      <w:r>
        <w:t xml:space="preserve">           Качество   - 64</w:t>
      </w:r>
      <w:r w:rsidR="009C1E9C">
        <w:t xml:space="preserve"> %                           </w:t>
      </w:r>
      <w:r w:rsidR="00411727">
        <w:t xml:space="preserve">                                                </w:t>
      </w:r>
      <w:r>
        <w:t xml:space="preserve">                  Качество –   73</w:t>
      </w:r>
      <w:r w:rsidR="009C1E9C">
        <w:t xml:space="preserve">% </w:t>
      </w:r>
    </w:p>
    <w:p w14:paraId="4380E5FE" w14:textId="77777777" w:rsidR="009C1E9C" w:rsidRDefault="00C538BC" w:rsidP="00C538BC">
      <w:pPr>
        <w:pStyle w:val="a4"/>
      </w:pPr>
      <w:r>
        <w:t>СОУ -61</w:t>
      </w:r>
      <w:r w:rsidR="009C1E9C">
        <w:t xml:space="preserve">%                                        </w:t>
      </w:r>
      <w:r w:rsidR="00411727">
        <w:t xml:space="preserve">               </w:t>
      </w:r>
      <w:r>
        <w:t xml:space="preserve">                             СОУ – </w:t>
      </w:r>
      <w:r w:rsidR="00411727">
        <w:t>6</w:t>
      </w:r>
      <w:r>
        <w:t>3</w:t>
      </w:r>
      <w:r w:rsidR="00411727">
        <w:t xml:space="preserve"> </w:t>
      </w:r>
      <w:r w:rsidR="009C1E9C">
        <w:t xml:space="preserve">%                                   </w:t>
      </w:r>
      <w:r w:rsidR="00411727">
        <w:t xml:space="preserve">                                    </w:t>
      </w:r>
      <w:r>
        <w:t xml:space="preserve">                               </w:t>
      </w:r>
      <w:r w:rsidR="00411727">
        <w:t xml:space="preserve">   СОУ -</w:t>
      </w:r>
      <w:r>
        <w:t xml:space="preserve"> 65</w:t>
      </w:r>
      <w:r w:rsidR="00411727">
        <w:t xml:space="preserve"> </w:t>
      </w:r>
      <w:r w:rsidR="009C1E9C">
        <w:t xml:space="preserve">% </w:t>
      </w:r>
    </w:p>
    <w:p w14:paraId="4380E5FF" w14:textId="77777777" w:rsidR="009C1E9C" w:rsidRPr="008028A9" w:rsidRDefault="00C538BC" w:rsidP="009C1E9C">
      <w:pPr>
        <w:rPr>
          <w:sz w:val="24"/>
          <w:szCs w:val="24"/>
        </w:rPr>
      </w:pPr>
      <w:r>
        <w:rPr>
          <w:sz w:val="24"/>
          <w:szCs w:val="24"/>
        </w:rPr>
        <w:t>Средний балл – 3,8</w:t>
      </w:r>
      <w:r w:rsidR="009C1E9C">
        <w:rPr>
          <w:sz w:val="24"/>
          <w:szCs w:val="24"/>
        </w:rPr>
        <w:t xml:space="preserve">                             </w:t>
      </w:r>
      <w:r w:rsidR="00411727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Средний балл – 3,9</w:t>
      </w:r>
      <w:r w:rsidR="009C1E9C">
        <w:rPr>
          <w:sz w:val="24"/>
          <w:szCs w:val="24"/>
        </w:rPr>
        <w:t xml:space="preserve">                                   </w:t>
      </w:r>
      <w:r w:rsidR="00411727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Средний балл - 4,4</w:t>
      </w:r>
    </w:p>
    <w:p w14:paraId="69C7514E" w14:textId="2066BE69" w:rsidR="005F54B5" w:rsidRPr="005A495B" w:rsidRDefault="009C1E9C" w:rsidP="005F54B5">
      <w:r>
        <w:t xml:space="preserve"> </w:t>
      </w:r>
    </w:p>
    <w:p w14:paraId="545B5B4D" w14:textId="77777777" w:rsidR="005F54B5" w:rsidRDefault="005F54B5" w:rsidP="005F54B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77AA684" w14:textId="6CC38256" w:rsidR="005F54B5" w:rsidRDefault="005F54B5" w:rsidP="00017F2B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color w:val="0070C0"/>
          <w:sz w:val="32"/>
          <w:szCs w:val="32"/>
          <w:lang w:eastAsia="ru-RU"/>
        </w:rPr>
        <w:lastRenderedPageBreak/>
        <w:drawing>
          <wp:inline distT="0" distB="0" distL="0" distR="0" wp14:anchorId="32AF3CF7" wp14:editId="72EB89D5">
            <wp:extent cx="6429375" cy="34290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tbl>
      <w:tblPr>
        <w:tblStyle w:val="a3"/>
        <w:tblpPr w:leftFromText="180" w:rightFromText="180" w:vertAnchor="text" w:horzAnchor="page" w:tblpXSpec="center" w:tblpY="291"/>
        <w:tblW w:w="7338" w:type="dxa"/>
        <w:tblLayout w:type="fixed"/>
        <w:tblLook w:val="04A0" w:firstRow="1" w:lastRow="0" w:firstColumn="1" w:lastColumn="0" w:noHBand="0" w:noVBand="1"/>
      </w:tblPr>
      <w:tblGrid>
        <w:gridCol w:w="2849"/>
        <w:gridCol w:w="1228"/>
        <w:gridCol w:w="1843"/>
        <w:gridCol w:w="1418"/>
      </w:tblGrid>
      <w:tr w:rsidR="00B138EB" w14:paraId="3BD13B98" w14:textId="77777777" w:rsidTr="009D56D0">
        <w:trPr>
          <w:trHeight w:val="419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A3DE" w14:textId="77777777" w:rsidR="00B138EB" w:rsidRPr="006D105F" w:rsidRDefault="00B138EB" w:rsidP="009D5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5436" w14:textId="2EFD0763" w:rsidR="00B138EB" w:rsidRPr="00085C79" w:rsidRDefault="00B138EB" w:rsidP="009D5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9048" w14:textId="297CB889" w:rsidR="00B138EB" w:rsidRPr="00085C79" w:rsidRDefault="00B138EB" w:rsidP="009D5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ECE0" w14:textId="57527FA8" w:rsidR="00B138EB" w:rsidRPr="00085C79" w:rsidRDefault="00B138EB" w:rsidP="009D5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</w:tc>
      </w:tr>
      <w:tr w:rsidR="00B138EB" w14:paraId="687394D7" w14:textId="77777777" w:rsidTr="009D56D0">
        <w:trPr>
          <w:trHeight w:val="426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78C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6C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Средний балл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5430" w14:textId="77777777" w:rsidR="00B138EB" w:rsidRPr="000A6D6C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98B8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982B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4,4</w:t>
            </w:r>
          </w:p>
        </w:tc>
      </w:tr>
      <w:tr w:rsidR="00B138EB" w14:paraId="51B7F39E" w14:textId="77777777" w:rsidTr="009D56D0">
        <w:trPr>
          <w:trHeight w:val="419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F989" w14:textId="78364B70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r w:rsidRPr="00436C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спеваемост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</w:t>
            </w:r>
            <w:r w:rsidR="000274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%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D927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ABF1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49A5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B138EB" w14:paraId="10CC2492" w14:textId="77777777" w:rsidTr="009D56D0">
        <w:trPr>
          <w:trHeight w:val="413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C27A" w14:textId="3378EC79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436C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ачеств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436C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знаний</w:t>
            </w:r>
            <w:r w:rsidR="000274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%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8023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92F0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BAF5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</w:tr>
      <w:tr w:rsidR="00B138EB" w14:paraId="5F61521E" w14:textId="77777777" w:rsidTr="009D56D0">
        <w:trPr>
          <w:trHeight w:val="52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A72C" w14:textId="5E6DD2E1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6C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СОУ</w:t>
            </w:r>
            <w:r w:rsidR="000274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%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E3F4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DE7C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1989" w14:textId="77777777" w:rsidR="00B138EB" w:rsidRPr="00436CBE" w:rsidRDefault="00B138EB" w:rsidP="009D56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</w:tr>
    </w:tbl>
    <w:p w14:paraId="35BDF995" w14:textId="77777777" w:rsidR="00B138EB" w:rsidRDefault="00B138EB" w:rsidP="005F54B5">
      <w:pPr>
        <w:rPr>
          <w:b/>
          <w:bCs/>
          <w:sz w:val="28"/>
          <w:szCs w:val="28"/>
        </w:rPr>
      </w:pPr>
    </w:p>
    <w:p w14:paraId="2752E887" w14:textId="5BAD1E41" w:rsidR="005F54B5" w:rsidRPr="000017B6" w:rsidRDefault="005F54B5" w:rsidP="005F54B5">
      <w:pPr>
        <w:jc w:val="center"/>
        <w:rPr>
          <w:b/>
          <w:bCs/>
          <w:sz w:val="28"/>
          <w:szCs w:val="28"/>
        </w:rPr>
      </w:pPr>
    </w:p>
    <w:p w14:paraId="07D0C564" w14:textId="77777777" w:rsidR="005F54B5" w:rsidRPr="005F54B5" w:rsidRDefault="005F54B5">
      <w:pPr>
        <w:rPr>
          <w:lang w:val="en-US"/>
        </w:rPr>
      </w:pPr>
    </w:p>
    <w:sectPr w:rsidR="005F54B5" w:rsidRPr="005F54B5" w:rsidSect="00FA1B4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E9C"/>
    <w:rsid w:val="00017F2B"/>
    <w:rsid w:val="0002748C"/>
    <w:rsid w:val="0006709E"/>
    <w:rsid w:val="00085C79"/>
    <w:rsid w:val="000A6D6C"/>
    <w:rsid w:val="00137A1B"/>
    <w:rsid w:val="001C7878"/>
    <w:rsid w:val="00380930"/>
    <w:rsid w:val="003D167F"/>
    <w:rsid w:val="00411727"/>
    <w:rsid w:val="00496C58"/>
    <w:rsid w:val="005A4091"/>
    <w:rsid w:val="005A495B"/>
    <w:rsid w:val="005C5276"/>
    <w:rsid w:val="005F54B5"/>
    <w:rsid w:val="00614604"/>
    <w:rsid w:val="00685E12"/>
    <w:rsid w:val="006D105F"/>
    <w:rsid w:val="006F71CD"/>
    <w:rsid w:val="00746873"/>
    <w:rsid w:val="007E03DB"/>
    <w:rsid w:val="008D0ED6"/>
    <w:rsid w:val="008D1D46"/>
    <w:rsid w:val="00906320"/>
    <w:rsid w:val="00997CA9"/>
    <w:rsid w:val="009C1E9C"/>
    <w:rsid w:val="009E6F4E"/>
    <w:rsid w:val="00A96ACE"/>
    <w:rsid w:val="00AA31C3"/>
    <w:rsid w:val="00AA4134"/>
    <w:rsid w:val="00B138EB"/>
    <w:rsid w:val="00C36671"/>
    <w:rsid w:val="00C538BC"/>
    <w:rsid w:val="00C64EDD"/>
    <w:rsid w:val="00CD1F1E"/>
    <w:rsid w:val="00D36111"/>
    <w:rsid w:val="00DA735E"/>
    <w:rsid w:val="00DD01BB"/>
    <w:rsid w:val="00E138F6"/>
    <w:rsid w:val="00E61339"/>
    <w:rsid w:val="00E72903"/>
    <w:rsid w:val="00EE563A"/>
    <w:rsid w:val="00EF51B3"/>
    <w:rsid w:val="00F66F22"/>
    <w:rsid w:val="00FA1B44"/>
    <w:rsid w:val="00FB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0E5BE"/>
  <w15:docId w15:val="{62A36A38-8399-4F13-8415-814E7F7B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1E9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1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538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7686789151356087E-2"/>
          <c:y val="6.262482062263465E-2"/>
          <c:w val="0.90849737532808394"/>
          <c:h val="0.729927196600424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3.8</c:v>
                </c:pt>
                <c:pt idx="1">
                  <c:v>3.9</c:v>
                </c:pt>
                <c:pt idx="2">
                  <c:v>4.4000000000000004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AF3-4C36-B7EF-5F47740B279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AF3-4C36-B7EF-5F47740B279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Качество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59</c:v>
                </c:pt>
                <c:pt idx="1">
                  <c:v>64</c:v>
                </c:pt>
                <c:pt idx="2">
                  <c:v>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AF3-4C36-B7EF-5F47740B279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СОУ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61</c:v>
                </c:pt>
                <c:pt idx="1">
                  <c:v>63</c:v>
                </c:pt>
                <c:pt idx="2">
                  <c:v>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AF3-4C36-B7EF-5F47740B27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13161263"/>
        <c:axId val="713172079"/>
      </c:barChart>
      <c:catAx>
        <c:axId val="71316126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3172079"/>
        <c:crosses val="autoZero"/>
        <c:auto val="1"/>
        <c:lblAlgn val="ctr"/>
        <c:lblOffset val="100"/>
        <c:noMultiLvlLbl val="0"/>
      </c:catAx>
      <c:valAx>
        <c:axId val="713172079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316126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1843090666298293"/>
          <c:y val="0.92870588060345149"/>
          <c:w val="0.45454511519393409"/>
          <c:h val="6.25004374453193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19625-BD0C-41AF-92E2-6699018D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264</Words>
  <Characters>1068</Characters>
  <Application>Microsoft Office Word</Application>
  <DocSecurity>0</DocSecurity>
  <Lines>213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Dudaeva, Irina S {PEP}</cp:lastModifiedBy>
  <cp:revision>35</cp:revision>
  <cp:lastPrinted>2025-10-11T21:34:00Z</cp:lastPrinted>
  <dcterms:created xsi:type="dcterms:W3CDTF">2021-08-11T08:39:00Z</dcterms:created>
  <dcterms:modified xsi:type="dcterms:W3CDTF">2025-10-13T20:27:00Z</dcterms:modified>
</cp:coreProperties>
</file>